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E9" w:rsidRDefault="006923E9">
      <w:r>
        <w:separator/>
      </w:r>
    </w:p>
  </w:endnote>
  <w:endnote w:type="continuationSeparator" w:id="0">
    <w:p w:rsidR="006923E9" w:rsidRDefault="0069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23" w:rsidRDefault="00C923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E9" w:rsidRDefault="006923E9">
      <w:r>
        <w:separator/>
      </w:r>
    </w:p>
  </w:footnote>
  <w:footnote w:type="continuationSeparator" w:id="0">
    <w:p w:rsidR="006923E9" w:rsidRDefault="0069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23" w:rsidRDefault="00C923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1C6D1A" w:rsidP="001C6D1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2191067" cy="93853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3082" cy="93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407A8F" w:rsidP="00407A8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2086292" cy="938530"/>
                <wp:effectExtent l="0" t="0" r="952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528" cy="93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C6D1A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07A8F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923E9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2022-11-14T10:00:00Z</dcterms:modified>
</cp:coreProperties>
</file>